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93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FF2DBE9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2EB6CBC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CB74224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6D710A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8515B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6845DE5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B704224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A64D4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2F03DD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23EC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0AFE7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40FB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04F186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FB25FF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179E94" w14:textId="075B5677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86736">
        <w:rPr>
          <w:rFonts w:ascii="Tahoma" w:hAnsi="Tahoma"/>
          <w:b/>
        </w:rPr>
        <w:t>2</w:t>
      </w:r>
      <w:r w:rsidR="009919F2">
        <w:rPr>
          <w:rFonts w:ascii="Tahoma" w:hAnsi="Tahoma"/>
          <w:b/>
        </w:rPr>
        <w:t>7</w:t>
      </w:r>
      <w:r w:rsidR="00E90626">
        <w:rPr>
          <w:rFonts w:ascii="Tahoma" w:hAnsi="Tahoma"/>
          <w:b/>
        </w:rPr>
        <w:t>.</w:t>
      </w:r>
      <w:r w:rsidR="009919F2">
        <w:rPr>
          <w:rFonts w:ascii="Tahoma" w:hAnsi="Tahoma"/>
          <w:b/>
        </w:rPr>
        <w:t>03.</w:t>
      </w:r>
      <w:r w:rsidR="00E90626">
        <w:rPr>
          <w:rFonts w:ascii="Tahoma" w:hAnsi="Tahoma"/>
          <w:b/>
        </w:rPr>
        <w:t>-</w:t>
      </w:r>
      <w:r w:rsidR="009919F2">
        <w:rPr>
          <w:rFonts w:ascii="Tahoma" w:hAnsi="Tahoma"/>
          <w:b/>
        </w:rPr>
        <w:t>31</w:t>
      </w:r>
      <w:r w:rsidR="00E90626">
        <w:rPr>
          <w:rFonts w:ascii="Tahoma" w:hAnsi="Tahoma"/>
          <w:b/>
        </w:rPr>
        <w:t>.</w:t>
      </w:r>
      <w:r w:rsidR="0096477C">
        <w:rPr>
          <w:rFonts w:ascii="Tahoma" w:hAnsi="Tahoma"/>
          <w:b/>
        </w:rPr>
        <w:t>0</w:t>
      </w:r>
      <w:r w:rsidR="00186736">
        <w:rPr>
          <w:rFonts w:ascii="Tahoma" w:hAnsi="Tahoma"/>
          <w:b/>
        </w:rPr>
        <w:t>3</w:t>
      </w:r>
      <w:r w:rsidR="00E90626">
        <w:rPr>
          <w:rFonts w:ascii="Tahoma" w:hAnsi="Tahoma"/>
          <w:b/>
        </w:rPr>
        <w:t>.202</w:t>
      </w:r>
      <w:r w:rsidR="009919F2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B45D28">
        <w:rPr>
          <w:rFonts w:ascii="Tahoma" w:hAnsi="Tahoma"/>
          <w:b/>
        </w:rPr>
        <w:t>6</w:t>
      </w:r>
      <w:r w:rsidR="009919F2">
        <w:rPr>
          <w:rFonts w:ascii="Tahoma" w:hAnsi="Tahoma"/>
          <w:b/>
        </w:rPr>
        <w:t>1</w:t>
      </w:r>
      <w:r w:rsidR="003539B0">
        <w:rPr>
          <w:rFonts w:ascii="Tahoma" w:hAnsi="Tahoma"/>
          <w:b/>
        </w:rPr>
        <w:t>/2</w:t>
      </w:r>
      <w:r w:rsidR="009919F2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2B818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2154294" w14:textId="77777777" w:rsidR="00E90626" w:rsidRDefault="00001B69" w:rsidP="00DD1C5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D1C5A">
        <w:rPr>
          <w:rFonts w:ascii="Tahoma" w:hAnsi="Tahoma"/>
          <w:b/>
        </w:rPr>
        <w:t>Ist der Wald noch zu retten?</w:t>
      </w:r>
    </w:p>
    <w:p w14:paraId="64A8117D" w14:textId="77777777" w:rsidR="00DD1C5A" w:rsidRPr="00001B69" w:rsidRDefault="00DD1C5A" w:rsidP="00DD1C5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Klimawandel und Waldsterben 2.0</w:t>
      </w:r>
    </w:p>
    <w:p w14:paraId="1EB3CD91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2E1EF64" w14:textId="4403BCAF" w:rsidR="00E90626" w:rsidRDefault="00001B69" w:rsidP="0018673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F2729">
        <w:rPr>
          <w:rFonts w:ascii="Tahoma" w:hAnsi="Tahoma"/>
          <w:b/>
        </w:rPr>
        <w:t>Hotel Clemens-August</w:t>
      </w:r>
    </w:p>
    <w:p w14:paraId="60A9C69D" w14:textId="1848AF23" w:rsidR="00186736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3923A0">
        <w:rPr>
          <w:rFonts w:ascii="Tahoma" w:hAnsi="Tahoma"/>
          <w:b/>
        </w:rPr>
        <w:t>Burgstr. 54</w:t>
      </w:r>
    </w:p>
    <w:p w14:paraId="6C355577" w14:textId="6C468C57" w:rsidR="00186736" w:rsidRPr="00001B69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</w:t>
      </w:r>
      <w:r w:rsidR="003923A0">
        <w:rPr>
          <w:rFonts w:ascii="Tahoma" w:hAnsi="Tahoma"/>
          <w:b/>
        </w:rPr>
        <w:t>387</w:t>
      </w:r>
      <w:r>
        <w:rPr>
          <w:rFonts w:ascii="Tahoma" w:hAnsi="Tahoma"/>
          <w:b/>
        </w:rPr>
        <w:t xml:space="preserve"> </w:t>
      </w:r>
      <w:r w:rsidR="003923A0">
        <w:rPr>
          <w:rFonts w:ascii="Tahoma" w:hAnsi="Tahoma"/>
          <w:b/>
        </w:rPr>
        <w:t>Ascheberg</w:t>
      </w:r>
    </w:p>
    <w:p w14:paraId="551CADA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83F4147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DB8178F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A6CAF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16A21A8E" w14:textId="1194128B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9919F2">
        <w:rPr>
          <w:rFonts w:ascii="Tahoma" w:hAnsi="Tahoma"/>
          <w:noProof/>
          <w:sz w:val="22"/>
        </w:rPr>
        <w:drawing>
          <wp:inline distT="0" distB="0" distL="0" distR="0" wp14:anchorId="78980E13" wp14:editId="49A0F308">
            <wp:extent cx="1778009" cy="15690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91" cy="15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787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BD6BCD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816DDD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0487B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77BFA8D8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BD669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1315D4AD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8CA333" w14:textId="0BFF5412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9919F2">
        <w:rPr>
          <w:rFonts w:ascii="Tahoma" w:hAnsi="Tahoma"/>
          <w:sz w:val="22"/>
        </w:rPr>
        <w:t>Jun</w:t>
      </w:r>
      <w:r w:rsidR="009435B3">
        <w:rPr>
          <w:rFonts w:ascii="Tahoma" w:hAnsi="Tahoma"/>
          <w:sz w:val="22"/>
        </w:rPr>
        <w:t>i 202</w:t>
      </w:r>
      <w:r w:rsidR="009919F2">
        <w:rPr>
          <w:rFonts w:ascii="Tahoma" w:hAnsi="Tahoma"/>
          <w:sz w:val="22"/>
        </w:rPr>
        <w:t>2</w:t>
      </w:r>
    </w:p>
    <w:p w14:paraId="1B5FA4A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3D9654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8BCFCAB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535F20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192E27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9614B"/>
    <w:rsid w:val="000A0D8E"/>
    <w:rsid w:val="000B00BC"/>
    <w:rsid w:val="001703FB"/>
    <w:rsid w:val="00186736"/>
    <w:rsid w:val="001B26DB"/>
    <w:rsid w:val="002817A7"/>
    <w:rsid w:val="002C13A1"/>
    <w:rsid w:val="002D76DF"/>
    <w:rsid w:val="00303E84"/>
    <w:rsid w:val="003539B0"/>
    <w:rsid w:val="003923A0"/>
    <w:rsid w:val="003D1D1C"/>
    <w:rsid w:val="00403606"/>
    <w:rsid w:val="00444A3B"/>
    <w:rsid w:val="0047514D"/>
    <w:rsid w:val="00477083"/>
    <w:rsid w:val="004F1389"/>
    <w:rsid w:val="005D2C4A"/>
    <w:rsid w:val="005F29AE"/>
    <w:rsid w:val="0067348D"/>
    <w:rsid w:val="0068300B"/>
    <w:rsid w:val="00683860"/>
    <w:rsid w:val="006F2729"/>
    <w:rsid w:val="007A4305"/>
    <w:rsid w:val="007C3026"/>
    <w:rsid w:val="007E1BB0"/>
    <w:rsid w:val="007E3211"/>
    <w:rsid w:val="008A4FB9"/>
    <w:rsid w:val="008F66FA"/>
    <w:rsid w:val="009435B3"/>
    <w:rsid w:val="0096477C"/>
    <w:rsid w:val="00967B2D"/>
    <w:rsid w:val="009919F2"/>
    <w:rsid w:val="00996F3E"/>
    <w:rsid w:val="009B51AF"/>
    <w:rsid w:val="00B01860"/>
    <w:rsid w:val="00B1414E"/>
    <w:rsid w:val="00B45D28"/>
    <w:rsid w:val="00B619E0"/>
    <w:rsid w:val="00BA2309"/>
    <w:rsid w:val="00BC4490"/>
    <w:rsid w:val="00C03468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E87A96"/>
    <w:rsid w:val="00E90626"/>
    <w:rsid w:val="00E91464"/>
    <w:rsid w:val="00EA7447"/>
    <w:rsid w:val="00ED32B4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3377"/>
  <w15:chartTrackingRefBased/>
  <w15:docId w15:val="{E04D2E18-EF93-49D3-BB66-84EA6C9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CCE4-7A8B-4BE7-AA91-0F6D7DA69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EA66-E3BF-48D5-A744-CB22098865F4}"/>
</file>

<file path=customXml/itemProps3.xml><?xml version="1.0" encoding="utf-8"?>
<ds:datastoreItem xmlns:ds="http://schemas.openxmlformats.org/officeDocument/2006/customXml" ds:itemID="{C3564198-B60B-4D5F-8EF8-ED2FEB9C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2022-05-31T12:52:00Z</dcterms:created>
  <dcterms:modified xsi:type="dcterms:W3CDTF">2022-05-31T12:54:00Z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